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60DEA" w:rsidRDefault="008D1102">
      <w:r>
        <w:t xml:space="preserve">Submissão de </w:t>
      </w:r>
      <w:proofErr w:type="spellStart"/>
      <w:r>
        <w:t>GTs</w:t>
      </w:r>
      <w:proofErr w:type="spellEnd"/>
      <w:r>
        <w:t xml:space="preserve"> na modalidade resumo expandido com publicação em anais. </w:t>
      </w:r>
    </w:p>
    <w:p w14:paraId="00000002" w14:textId="77777777" w:rsidR="00060DEA" w:rsidRDefault="008D1102">
      <w:r>
        <w:t xml:space="preserve">Confira os temas e submeta sua pesquisa. </w:t>
      </w:r>
    </w:p>
    <w:p w14:paraId="00000003" w14:textId="64DAC720" w:rsidR="00060DEA" w:rsidRDefault="008D1102">
      <w:r>
        <w:t xml:space="preserve">Prazos: Envio até </w:t>
      </w:r>
      <w:r w:rsidR="008B79E9">
        <w:t>20</w:t>
      </w:r>
      <w:r>
        <w:t xml:space="preserve"> de outubro</w:t>
      </w:r>
    </w:p>
    <w:p w14:paraId="00000004" w14:textId="77777777" w:rsidR="00060DEA" w:rsidRDefault="008D1102">
      <w:r>
        <w:t>Resultados: até 15 de novembro</w:t>
      </w:r>
    </w:p>
    <w:p w14:paraId="00000005" w14:textId="64623A39" w:rsidR="00060DEA" w:rsidRDefault="008D1102">
      <w:r>
        <w:t xml:space="preserve">Normas de Autoria: Até </w:t>
      </w:r>
      <w:r w:rsidR="008B79E9">
        <w:t xml:space="preserve">5 </w:t>
      </w:r>
      <w:r>
        <w:t xml:space="preserve">autores, incluindo orientador. Cada autor poderá encaminhar apenas </w:t>
      </w:r>
      <w:r w:rsidR="008B79E9">
        <w:t xml:space="preserve">até 2 </w:t>
      </w:r>
      <w:r>
        <w:t xml:space="preserve">trabalhos.  Cada coautor(a) poderá encaminhar até 2 trabalhos em diferentes </w:t>
      </w:r>
      <w:proofErr w:type="spellStart"/>
      <w:r>
        <w:t>GTs</w:t>
      </w:r>
      <w:proofErr w:type="spellEnd"/>
      <w:r>
        <w:t xml:space="preserve">. </w:t>
      </w:r>
    </w:p>
    <w:p w14:paraId="00000006" w14:textId="77777777" w:rsidR="00060DEA" w:rsidRDefault="008D1102">
      <w:r>
        <w:t>Todo trabalho deverá ser apresentado por um dos autores no tempo de 10 min e com</w:t>
      </w:r>
      <w:r>
        <w:t xml:space="preserve"> modelo padrão do evento. </w:t>
      </w:r>
    </w:p>
    <w:p w14:paraId="00000007" w14:textId="77777777" w:rsidR="00060DEA" w:rsidRDefault="008D1102">
      <w:r>
        <w:t>Alunos de graduação e mestrado deverão ter obrigatoriamente um orientador(a).</w:t>
      </w:r>
    </w:p>
    <w:p w14:paraId="00000008" w14:textId="77777777" w:rsidR="00060DEA" w:rsidRDefault="008D1102">
      <w:r>
        <w:t xml:space="preserve"> </w:t>
      </w:r>
    </w:p>
    <w:p w14:paraId="00000009" w14:textId="77777777" w:rsidR="00060DEA" w:rsidRDefault="008D1102">
      <w:r>
        <w:t xml:space="preserve">Confira os modelos e as normas </w:t>
      </w:r>
    </w:p>
    <w:p w14:paraId="0000000A" w14:textId="77777777" w:rsidR="00060DEA" w:rsidRDefault="008D1102">
      <w:r>
        <w:t>1-</w:t>
      </w:r>
      <w:r>
        <w:tab/>
        <w:t xml:space="preserve">Modelo resumo expandido </w:t>
      </w:r>
    </w:p>
    <w:p w14:paraId="0000000B" w14:textId="77777777" w:rsidR="00060DEA" w:rsidRDefault="008D1102">
      <w:r>
        <w:t>2-</w:t>
      </w:r>
      <w:r>
        <w:tab/>
        <w:t xml:space="preserve">Normas resumo expandido </w:t>
      </w:r>
    </w:p>
    <w:p w14:paraId="0000000C" w14:textId="77777777" w:rsidR="00060DEA" w:rsidRDefault="008D1102">
      <w:bookmarkStart w:id="0" w:name="_heading=h.oelvjs102iah" w:colFirst="0" w:colLast="0"/>
      <w:bookmarkEnd w:id="0"/>
      <w:r>
        <w:t>3-</w:t>
      </w:r>
      <w:r>
        <w:tab/>
        <w:t>Modelo apresentação</w:t>
      </w:r>
    </w:p>
    <w:sectPr w:rsidR="00060DEA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76961" w14:textId="77777777" w:rsidR="008D1102" w:rsidRDefault="008D1102">
      <w:pPr>
        <w:spacing w:after="0" w:line="240" w:lineRule="auto"/>
      </w:pPr>
      <w:r>
        <w:separator/>
      </w:r>
    </w:p>
  </w:endnote>
  <w:endnote w:type="continuationSeparator" w:id="0">
    <w:p w14:paraId="77EDD697" w14:textId="77777777" w:rsidR="008D1102" w:rsidRDefault="008D1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B612F3B-6F22-4B4F-A2FB-B7E87E745768}"/>
    <w:embedBold r:id="rId2" w:fontKey="{DFD08063-D7D2-4A1F-8B55-FDAAE98A39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9A351DE-C0E5-444C-BA08-0A40FE3F8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E63A973-88E1-4334-91B1-8ED7DDACA6E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4AEFE" w14:textId="77777777" w:rsidR="008D1102" w:rsidRDefault="008D1102">
      <w:pPr>
        <w:spacing w:after="0" w:line="240" w:lineRule="auto"/>
      </w:pPr>
      <w:r>
        <w:separator/>
      </w:r>
    </w:p>
  </w:footnote>
  <w:footnote w:type="continuationSeparator" w:id="0">
    <w:p w14:paraId="6350457E" w14:textId="77777777" w:rsidR="008D1102" w:rsidRDefault="008D1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D" w14:textId="77777777" w:rsidR="00060DEA" w:rsidRDefault="00060D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EA"/>
    <w:rsid w:val="00060DEA"/>
    <w:rsid w:val="008B79E9"/>
    <w:rsid w:val="008D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E10D3"/>
  <w15:docId w15:val="{F6322F43-A04D-4A44-8CAC-0418BD60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Iq0N4LfUyhA/jZ5B8uXWJApJag==">CgMxLjAyDmgub2VsdmpzMTAyaWFoOAByITFwWXNHRER5d05rUnFjVlB1aWVDOWNPYWtLWjJnM3VRag==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555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Camila Rodrigues</cp:lastModifiedBy>
  <cp:revision>2</cp:revision>
  <dcterms:created xsi:type="dcterms:W3CDTF">2026-08-31T11:35:00Z</dcterms:created>
  <dcterms:modified xsi:type="dcterms:W3CDTF">2026-09-21T21:55:00Z</dcterms:modified>
</cp:coreProperties>
</file>